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4C9B" w14:textId="77777777" w:rsidR="006E22BE" w:rsidRDefault="006E22BE" w:rsidP="006E22BE">
      <w:pPr>
        <w:pStyle w:val="StandardWeb"/>
        <w:spacing w:before="0" w:beforeAutospacing="0"/>
        <w:rPr>
          <w:rStyle w:val="Naslovknjige"/>
          <w:rFonts w:eastAsia="Calibri"/>
          <w:i w:val="0"/>
          <w:iCs w:val="0"/>
        </w:rPr>
      </w:pPr>
      <w:r w:rsidRPr="00022151">
        <w:rPr>
          <w:rStyle w:val="Naslovknjige"/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3AEE5DB4" wp14:editId="658D97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4731" cy="1279764"/>
            <wp:effectExtent l="0" t="0" r="5080" b="0"/>
            <wp:wrapSquare wrapText="bothSides"/>
            <wp:docPr id="411904490" name="Slika 41190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1" cy="12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151">
        <w:rPr>
          <w:rStyle w:val="Naslovknjige"/>
        </w:rPr>
        <w:t xml:space="preserve">Obrazac 1 </w:t>
      </w:r>
      <w:r w:rsidRPr="00022151">
        <w:rPr>
          <w:rStyle w:val="Naslovknjige"/>
          <w:rFonts w:eastAsia="Calibri"/>
        </w:rPr>
        <w:t xml:space="preserve">                                    </w:t>
      </w:r>
    </w:p>
    <w:p w14:paraId="37A8AFB3" w14:textId="77777777" w:rsidR="006E22BE" w:rsidRDefault="006E22BE" w:rsidP="006E22BE">
      <w:pPr>
        <w:pStyle w:val="StandardWeb"/>
        <w:spacing w:before="0" w:beforeAutospacing="0"/>
        <w:rPr>
          <w:rStyle w:val="Naslovknjige"/>
          <w:rFonts w:eastAsia="Calibri"/>
          <w:i w:val="0"/>
          <w:iCs w:val="0"/>
        </w:rPr>
      </w:pPr>
    </w:p>
    <w:p w14:paraId="5D693440" w14:textId="77777777" w:rsidR="006E22BE" w:rsidRPr="00022151" w:rsidRDefault="006E22BE" w:rsidP="006E22BE">
      <w:pPr>
        <w:pStyle w:val="StandardWeb"/>
        <w:spacing w:before="0" w:beforeAutospacing="0" w:after="0" w:afterAutospacing="0"/>
        <w:rPr>
          <w:rStyle w:val="Naslovknjige"/>
          <w:rFonts w:eastAsia="Calibri"/>
          <w:i w:val="0"/>
          <w:iCs w:val="0"/>
        </w:rPr>
      </w:pPr>
      <w:r w:rsidRPr="00022151">
        <w:rPr>
          <w:rStyle w:val="Naslovknjige"/>
          <w:rFonts w:eastAsia="Calibri"/>
        </w:rPr>
        <w:t xml:space="preserve">                                              </w:t>
      </w:r>
      <w:r w:rsidRPr="00022151">
        <w:rPr>
          <w:rStyle w:val="Naslovknjige"/>
          <w:rFonts w:eastAsia="Calibri"/>
        </w:rPr>
        <w:br w:type="textWrapping" w:clear="all"/>
      </w:r>
    </w:p>
    <w:p w14:paraId="28066D5E" w14:textId="77777777" w:rsidR="006E22BE" w:rsidRPr="00BA46B0" w:rsidRDefault="006E22BE" w:rsidP="006E22BE">
      <w:pPr>
        <w:pStyle w:val="StandardWeb"/>
        <w:spacing w:before="0" w:beforeAutospacing="0" w:after="0" w:afterAutospacing="0"/>
        <w:jc w:val="center"/>
        <w:rPr>
          <w:rStyle w:val="Naslovknjige"/>
          <w:rFonts w:eastAsia="Calibri"/>
          <w:i w:val="0"/>
          <w:iCs w:val="0"/>
        </w:rPr>
      </w:pPr>
      <w:r w:rsidRPr="00BA46B0">
        <w:rPr>
          <w:rStyle w:val="Naslovknjige"/>
          <w:rFonts w:eastAsia="Calibri"/>
        </w:rPr>
        <w:t>ZAMOLBA</w:t>
      </w:r>
    </w:p>
    <w:p w14:paraId="199E7B21" w14:textId="77777777" w:rsidR="006E22BE" w:rsidRPr="00BA46B0" w:rsidRDefault="006E22BE" w:rsidP="006E22BE">
      <w:pPr>
        <w:pStyle w:val="StandardWeb"/>
        <w:spacing w:before="0" w:beforeAutospacing="0" w:after="0" w:afterAutospacing="0"/>
        <w:jc w:val="center"/>
        <w:rPr>
          <w:rStyle w:val="Naslovknjige"/>
          <w:rFonts w:eastAsia="Calibri"/>
          <w:i w:val="0"/>
          <w:iCs w:val="0"/>
        </w:rPr>
      </w:pPr>
      <w:r w:rsidRPr="00BA46B0">
        <w:rPr>
          <w:rStyle w:val="Naslovknjige"/>
        </w:rPr>
        <w:t>ZA KORIŠTENJE USLUGE PRIVREMENOG SMJEŠTAJA</w:t>
      </w:r>
    </w:p>
    <w:p w14:paraId="6FE65B81" w14:textId="77777777" w:rsidR="006E22BE" w:rsidRDefault="006E22BE" w:rsidP="006E22BE">
      <w:pPr>
        <w:tabs>
          <w:tab w:val="left" w:pos="6840"/>
        </w:tabs>
        <w:spacing w:after="0" w:line="240" w:lineRule="auto"/>
        <w:jc w:val="center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BA46B0">
        <w:rPr>
          <w:rStyle w:val="Naslovknjige"/>
          <w:rFonts w:ascii="Times New Roman" w:hAnsi="Times New Roman" w:cs="Times New Roman"/>
          <w:sz w:val="24"/>
          <w:szCs w:val="24"/>
        </w:rPr>
        <w:t>U USTANOVI ZA SVEOBUHVATNU SKRB „TIGROVI“</w:t>
      </w:r>
    </w:p>
    <w:p w14:paraId="73515EBE" w14:textId="77777777" w:rsidR="006E22BE" w:rsidRPr="00BA46B0" w:rsidRDefault="006E22BE" w:rsidP="006E22BE">
      <w:pPr>
        <w:tabs>
          <w:tab w:val="left" w:pos="6840"/>
        </w:tabs>
        <w:spacing w:after="0" w:line="240" w:lineRule="auto"/>
        <w:jc w:val="center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1278"/>
        <w:gridCol w:w="1841"/>
        <w:gridCol w:w="3114"/>
      </w:tblGrid>
      <w:tr w:rsidR="006E22BE" w:rsidRPr="00022151" w14:paraId="5FC44D0F" w14:textId="77777777" w:rsidTr="009B79A7">
        <w:trPr>
          <w:trHeight w:val="543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3AC9B08" w14:textId="77777777" w:rsidR="006E22BE" w:rsidRPr="00022151" w:rsidRDefault="006E22BE" w:rsidP="009B79A7">
            <w:pPr>
              <w:spacing w:before="100"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1.OSOBNI PODACI </w:t>
            </w:r>
          </w:p>
        </w:tc>
      </w:tr>
      <w:tr w:rsidR="006E22BE" w:rsidRPr="00022151" w14:paraId="28AFD697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08CD1969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3F548645" w14:textId="77777777" w:rsidR="006E22BE" w:rsidRPr="00022151" w:rsidRDefault="006E22BE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32E30FC6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7CC82A4E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260BEF2B" w14:textId="77777777" w:rsidR="006E22BE" w:rsidRPr="00022151" w:rsidRDefault="006E22BE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613D9C29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4BE0FFE3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11C582F5" w14:textId="77777777" w:rsidR="006E22BE" w:rsidRPr="00022151" w:rsidRDefault="006E22BE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4C2BC37F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139CC2B7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ADRESA PREBIVALIŠTA/BORAVIŠTA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7FE69695" w14:textId="77777777" w:rsidR="006E22BE" w:rsidRPr="00022151" w:rsidRDefault="006E22BE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48AA2101" w14:textId="77777777" w:rsidTr="009B79A7">
        <w:trPr>
          <w:trHeight w:val="543"/>
        </w:trPr>
        <w:tc>
          <w:tcPr>
            <w:tcW w:w="2266" w:type="pct"/>
            <w:gridSpan w:val="2"/>
            <w:shd w:val="clear" w:color="auto" w:fill="auto"/>
            <w:vAlign w:val="center"/>
          </w:tcPr>
          <w:p w14:paraId="45F7B23B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</w:tc>
        <w:tc>
          <w:tcPr>
            <w:tcW w:w="2734" w:type="pct"/>
            <w:gridSpan w:val="2"/>
            <w:shd w:val="clear" w:color="auto" w:fill="auto"/>
          </w:tcPr>
          <w:p w14:paraId="4A7D6C22" w14:textId="77777777" w:rsidR="006E22BE" w:rsidRPr="00022151" w:rsidRDefault="006E22BE" w:rsidP="009B79A7">
            <w:pPr>
              <w:spacing w:beforeAutospacing="1" w:after="100" w:afterAutospacing="1" w:line="240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4F8246DF" w14:textId="77777777" w:rsidTr="009B79A7">
        <w:trPr>
          <w:trHeight w:val="509"/>
        </w:trPr>
        <w:tc>
          <w:tcPr>
            <w:tcW w:w="22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0F63C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7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B33198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2AE033F6" w14:textId="77777777" w:rsidTr="009B79A7">
        <w:trPr>
          <w:trHeight w:val="544"/>
        </w:trPr>
        <w:tc>
          <w:tcPr>
            <w:tcW w:w="22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5AAC2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ADRESA I KONTAKT TELEFON NAJBLIŽIH ČLANOVA OBITELJI</w:t>
            </w:r>
          </w:p>
        </w:tc>
        <w:tc>
          <w:tcPr>
            <w:tcW w:w="27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D4B4D6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72A3FD8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176266EF" w14:textId="77777777" w:rsidTr="009B79A7">
        <w:trPr>
          <w:trHeight w:val="68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76362CD2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2. PODNOSITELJ ZAMOLBE</w:t>
            </w:r>
          </w:p>
        </w:tc>
      </w:tr>
      <w:tr w:rsidR="006E22BE" w:rsidRPr="00022151" w14:paraId="59A6B653" w14:textId="77777777" w:rsidTr="009B79A7">
        <w:tc>
          <w:tcPr>
            <w:tcW w:w="5000" w:type="pct"/>
            <w:gridSpan w:val="4"/>
            <w:shd w:val="clear" w:color="auto" w:fill="auto"/>
          </w:tcPr>
          <w:p w14:paraId="35138F01" w14:textId="77777777" w:rsidR="006E22BE" w:rsidRPr="00022151" w:rsidRDefault="006E22BE" w:rsidP="009B79A7">
            <w:pPr>
              <w:numPr>
                <w:ilvl w:val="0"/>
                <w:numId w:val="1"/>
              </w:numPr>
              <w:spacing w:before="100" w:after="0" w:line="276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h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rvatski branitelj iz Domovinskog rata</w:t>
            </w:r>
          </w:p>
          <w:p w14:paraId="4A61EB56" w14:textId="77777777" w:rsidR="006E22BE" w:rsidRDefault="006E22BE" w:rsidP="009B79A7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č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lan obitelji hrvatskog branitelja iz Domovinskog rata</w:t>
            </w:r>
          </w:p>
          <w:p w14:paraId="298E1125" w14:textId="77777777" w:rsidR="006E22BE" w:rsidRDefault="006E22BE" w:rsidP="009B79A7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n</w:t>
            </w:r>
            <w:r w:rsidRPr="003733DD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jegovatelj</w:t>
            </w:r>
          </w:p>
          <w:p w14:paraId="4A34762F" w14:textId="77777777" w:rsidR="006E22BE" w:rsidRPr="003733DD" w:rsidRDefault="006E22BE" w:rsidP="009B79A7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pratitelj</w:t>
            </w:r>
          </w:p>
        </w:tc>
      </w:tr>
      <w:tr w:rsidR="006E22BE" w:rsidRPr="00022151" w14:paraId="780ADAF7" w14:textId="77777777" w:rsidTr="009B79A7">
        <w:trPr>
          <w:trHeight w:val="544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6BAD7267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3. RAZLOG PODNOŠENJA ZAMOLBE</w:t>
            </w:r>
          </w:p>
        </w:tc>
      </w:tr>
      <w:tr w:rsidR="006E22BE" w:rsidRPr="00022151" w14:paraId="61680D17" w14:textId="77777777" w:rsidTr="009B79A7">
        <w:trPr>
          <w:trHeight w:val="1342"/>
        </w:trPr>
        <w:tc>
          <w:tcPr>
            <w:tcW w:w="5000" w:type="pct"/>
            <w:gridSpan w:val="4"/>
            <w:shd w:val="clear" w:color="auto" w:fill="auto"/>
          </w:tcPr>
          <w:p w14:paraId="537F382E" w14:textId="77777777" w:rsidR="006E22BE" w:rsidRPr="00022151" w:rsidRDefault="006E22BE" w:rsidP="009B79A7">
            <w:pPr>
              <w:spacing w:before="100" w:after="0" w:line="276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a)  liječenje</w:t>
            </w:r>
          </w:p>
          <w:p w14:paraId="529B1FB1" w14:textId="77777777" w:rsidR="006E22BE" w:rsidRPr="00022151" w:rsidRDefault="006E22BE" w:rsidP="009B79A7">
            <w:pPr>
              <w:spacing w:after="0" w:line="276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b) edukacija</w:t>
            </w:r>
          </w:p>
          <w:p w14:paraId="241BA11E" w14:textId="77777777" w:rsidR="006E22BE" w:rsidRPr="00022151" w:rsidRDefault="006E22BE" w:rsidP="009B79A7">
            <w:pPr>
              <w:spacing w:after="0" w:line="276" w:lineRule="auto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c) ostvarivanje prava</w:t>
            </w:r>
          </w:p>
          <w:p w14:paraId="5300D13E" w14:textId="77777777" w:rsidR="006E22BE" w:rsidRPr="00022151" w:rsidRDefault="006E22BE" w:rsidP="009B79A7">
            <w:pPr>
              <w:spacing w:after="100" w:line="276" w:lineRule="auto"/>
              <w:ind w:left="357" w:hanging="357"/>
              <w:jc w:val="both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d) teške socijalne prilike</w:t>
            </w:r>
          </w:p>
        </w:tc>
      </w:tr>
      <w:tr w:rsidR="006E22BE" w:rsidRPr="00022151" w14:paraId="5D114420" w14:textId="77777777" w:rsidTr="009B79A7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CB15D3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4.OSTALI PODACI</w:t>
            </w:r>
          </w:p>
        </w:tc>
      </w:tr>
      <w:tr w:rsidR="006E22BE" w:rsidRPr="00022151" w14:paraId="2E64A033" w14:textId="77777777" w:rsidTr="009B79A7">
        <w:trPr>
          <w:trHeight w:val="70"/>
        </w:trPr>
        <w:tc>
          <w:tcPr>
            <w:tcW w:w="22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F5EDB" w14:textId="77777777" w:rsidR="006E22BE" w:rsidRDefault="006E22BE" w:rsidP="009B79A7">
            <w:pPr>
              <w:spacing w:before="100"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Č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LANOVI KUĆANSTVA</w:t>
            </w: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6F298" w14:textId="77777777" w:rsidR="006E22BE" w:rsidRDefault="006E22BE" w:rsidP="009B79A7">
            <w:pPr>
              <w:spacing w:after="10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I SRODSTVO</w:t>
            </w:r>
          </w:p>
          <w:p w14:paraId="42E56E96" w14:textId="77777777" w:rsidR="006E22BE" w:rsidRPr="004D7583" w:rsidRDefault="006E22BE" w:rsidP="009B79A7">
            <w:pPr>
              <w:spacing w:before="100"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3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4143" w14:textId="77777777" w:rsidR="006E22BE" w:rsidRPr="00022151" w:rsidRDefault="006E22BE" w:rsidP="009B79A7">
            <w:p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27A9CF56" w14:textId="77777777" w:rsidTr="009B79A7">
        <w:trPr>
          <w:trHeight w:val="1438"/>
        </w:trPr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DEA" w14:textId="77777777" w:rsidR="006E22BE" w:rsidRDefault="006E22BE" w:rsidP="009B79A7">
            <w:pPr>
              <w:spacing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lastRenderedPageBreak/>
              <w:t>KRONIČNE BOLESTI</w:t>
            </w:r>
          </w:p>
        </w:tc>
        <w:tc>
          <w:tcPr>
            <w:tcW w:w="343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510E99" w14:textId="77777777" w:rsidR="006E22BE" w:rsidRDefault="006E22BE" w:rsidP="009B79A7">
            <w:p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E22BE" w:rsidRPr="00022151" w14:paraId="7F7A5E7F" w14:textId="77777777" w:rsidTr="009B79A7">
        <w:trPr>
          <w:trHeight w:val="672"/>
        </w:trPr>
        <w:tc>
          <w:tcPr>
            <w:tcW w:w="1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3E238" w14:textId="77777777" w:rsidR="006E22BE" w:rsidRPr="00022151" w:rsidRDefault="006E22BE" w:rsidP="009B79A7">
            <w:pPr>
              <w:spacing w:after="0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KORIŠTENJE LIJEKOVA</w:t>
            </w:r>
          </w:p>
        </w:tc>
        <w:tc>
          <w:tcPr>
            <w:tcW w:w="17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A5F3A" w14:textId="77777777" w:rsidR="006E22BE" w:rsidRPr="00022151" w:rsidRDefault="006E22BE" w:rsidP="009B79A7">
            <w:pPr>
              <w:pStyle w:val="Odlomakpopisa"/>
              <w:numPr>
                <w:ilvl w:val="0"/>
                <w:numId w:val="2"/>
              </w:numPr>
              <w:spacing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redovno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40896" w14:textId="77777777" w:rsidR="006E22BE" w:rsidRPr="006C41E9" w:rsidRDefault="006E22BE" w:rsidP="009B79A7">
            <w:pPr>
              <w:pStyle w:val="Odlomakpopisa"/>
              <w:numPr>
                <w:ilvl w:val="0"/>
                <w:numId w:val="2"/>
              </w:numPr>
              <w:spacing w:before="100" w:after="0" w:line="36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6E22BE" w:rsidRPr="00022151" w14:paraId="45332AB3" w14:textId="77777777" w:rsidTr="009B79A7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881FA8" w14:textId="77777777" w:rsidR="006E22BE" w:rsidRPr="00022151" w:rsidRDefault="006E22BE" w:rsidP="009B79A7">
            <w:pPr>
              <w:spacing w:beforeAutospacing="1"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5</w:t>
            </w:r>
            <w:r w:rsidRPr="00022151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. OPIS POTREBE (svrha i razdoblje privremenog smještaja)</w:t>
            </w:r>
          </w:p>
        </w:tc>
      </w:tr>
      <w:tr w:rsidR="006E22BE" w:rsidRPr="00022151" w14:paraId="07F80DB1" w14:textId="77777777" w:rsidTr="009B79A7">
        <w:trPr>
          <w:trHeight w:val="5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F9F77B" w14:textId="77777777" w:rsidR="006E22BE" w:rsidRPr="00022151" w:rsidRDefault="006E22BE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E981D72" w14:textId="77777777" w:rsidR="006E22BE" w:rsidRPr="00022151" w:rsidRDefault="006E22BE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3CAE909B" w14:textId="77777777" w:rsidR="006E22BE" w:rsidRPr="00022151" w:rsidRDefault="006E22BE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0FEE5D42" w14:textId="77777777" w:rsidR="006E22BE" w:rsidRPr="00022151" w:rsidRDefault="006E22BE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67C6360" w14:textId="77777777" w:rsidR="006E22BE" w:rsidRPr="00022151" w:rsidRDefault="006E22BE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2CFD2EC5" w14:textId="77777777" w:rsidR="006E22BE" w:rsidRPr="00022151" w:rsidRDefault="006E22BE" w:rsidP="009B79A7">
            <w:pPr>
              <w:spacing w:after="100" w:afterAutospacing="1" w:line="240" w:lineRule="auto"/>
              <w:rPr>
                <w:rStyle w:val="Naslovknjig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14:paraId="5231F5C6" w14:textId="77777777" w:rsidR="006E22BE" w:rsidRPr="00022151" w:rsidRDefault="006E22BE" w:rsidP="006E22BE">
      <w:pPr>
        <w:spacing w:beforeAutospacing="1" w:after="100" w:afterAutospacing="1" w:line="240" w:lineRule="auto"/>
        <w:jc w:val="both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IZJAVA O SUGLASNOSTI ZA PRIKUPLJANJE OSOBNIH PODATAKA</w:t>
      </w:r>
    </w:p>
    <w:p w14:paraId="61AE88CA" w14:textId="77777777" w:rsidR="006E22BE" w:rsidRPr="00022151" w:rsidRDefault="006E22BE" w:rsidP="006E22BE">
      <w:pPr>
        <w:spacing w:beforeAutospacing="1" w:after="100" w:afterAutospacing="1" w:line="240" w:lineRule="auto"/>
        <w:jc w:val="both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Upoznat/a sam da se, sukladno Zakonu o provedbi Opće uredbe o zaštiti osobnih podataka (NN 42/18) i UREDBOM (EU) 2016/679 EUROPSKOG PARLAMENTA I VIJEĆA od 27. travnja 2016. zaštiti pojedinaca u vezi s obradom osobnih podataka i o slobodnom kretanju takvih podataka moji osobni podaci kao podnositelja zamolbe za priznavanje prava na korištenje usluga Ustanove za sveobuhvatnu skrb „Tigrovi“ prikupljaju se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14:paraId="7FC2A1BE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8C3F998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14B3AEC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U _______________, dana __________                                           _____________________</w:t>
      </w:r>
    </w:p>
    <w:p w14:paraId="7E204F7D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  <w:t xml:space="preserve">  </w:t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ab/>
        <w:t xml:space="preserve">                                  Potpis</w:t>
      </w:r>
    </w:p>
    <w:p w14:paraId="389673DC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EE785BA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U prilogu:</w:t>
      </w:r>
    </w:p>
    <w:p w14:paraId="1302235D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a) preslika osobne iskaznice </w:t>
      </w:r>
    </w:p>
    <w:p w14:paraId="541364C0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b) potvrda iz evidencije hrvatskih branitelja iz Domovinskog rata</w:t>
      </w:r>
    </w:p>
    <w:p w14:paraId="070CFBE9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c) potvrda liječnika o zdravstvenom stanju s MKB kodom</w:t>
      </w:r>
      <w:r>
        <w:rPr>
          <w:rStyle w:val="Naslovknjige"/>
          <w:rFonts w:ascii="Times New Roman" w:hAnsi="Times New Roman" w:cs="Times New Roman"/>
          <w:sz w:val="24"/>
          <w:szCs w:val="24"/>
        </w:rPr>
        <w:t xml:space="preserve"> i nazivom dijagnoza</w:t>
      </w:r>
    </w:p>
    <w:p w14:paraId="1828CB2D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d) medicinska dokumentacija </w:t>
      </w:r>
    </w:p>
    <w:p w14:paraId="7007334B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d) dokaz o srodstvu članova obitelji s hrvatskim braniteljem ukoliko su članovi obitelji </w:t>
      </w:r>
    </w:p>
    <w:p w14:paraId="5F47BC0E" w14:textId="77777777" w:rsidR="006E22BE" w:rsidRPr="00022151" w:rsidRDefault="006E22BE" w:rsidP="006E22BE">
      <w:pPr>
        <w:spacing w:after="0" w:line="240" w:lineRule="auto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 xml:space="preserve">     korisnici usluga</w:t>
      </w:r>
    </w:p>
    <w:p w14:paraId="5E065002" w14:textId="77777777" w:rsidR="006E22BE" w:rsidRDefault="006E22BE" w:rsidP="006E22BE">
      <w:pPr>
        <w:spacing w:after="0"/>
        <w:jc w:val="both"/>
        <w:rPr>
          <w:rStyle w:val="Naslovknjige"/>
          <w:rFonts w:ascii="Times New Roman" w:hAnsi="Times New Roman" w:cs="Times New Roman"/>
          <w:i w:val="0"/>
          <w:iCs w:val="0"/>
          <w:sz w:val="24"/>
          <w:szCs w:val="24"/>
        </w:rPr>
      </w:pP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e) dokaz o statusu osobe za pružanje njege i pomoći (samo za njegovatelj</w:t>
      </w:r>
      <w:r>
        <w:rPr>
          <w:rStyle w:val="Naslovknjige"/>
          <w:rFonts w:ascii="Times New Roman" w:hAnsi="Times New Roman" w:cs="Times New Roman"/>
          <w:sz w:val="24"/>
          <w:szCs w:val="24"/>
        </w:rPr>
        <w:t>a</w:t>
      </w:r>
      <w:r w:rsidRPr="00022151">
        <w:rPr>
          <w:rStyle w:val="Naslovknjige"/>
          <w:rFonts w:ascii="Times New Roman" w:hAnsi="Times New Roman" w:cs="Times New Roman"/>
          <w:sz w:val="24"/>
          <w:szCs w:val="24"/>
        </w:rPr>
        <w:t>)</w:t>
      </w:r>
    </w:p>
    <w:sectPr w:rsidR="006E22BE" w:rsidSect="00ED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E66FA"/>
    <w:multiLevelType w:val="hybridMultilevel"/>
    <w:tmpl w:val="AF8E6F9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hr-HR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" w15:restartNumberingAfterBreak="0">
    <w:nsid w:val="14A119E7"/>
    <w:multiLevelType w:val="hybridMultilevel"/>
    <w:tmpl w:val="EF7C14BE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8F32E1"/>
    <w:multiLevelType w:val="hybridMultilevel"/>
    <w:tmpl w:val="EF7C14B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E74137"/>
    <w:multiLevelType w:val="hybridMultilevel"/>
    <w:tmpl w:val="AF8E6F90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hr-HR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num w:numId="1" w16cid:durableId="308050258">
    <w:abstractNumId w:val="3"/>
  </w:num>
  <w:num w:numId="2" w16cid:durableId="1020592601">
    <w:abstractNumId w:val="1"/>
  </w:num>
  <w:num w:numId="3" w16cid:durableId="1187910533">
    <w:abstractNumId w:val="0"/>
  </w:num>
  <w:num w:numId="4" w16cid:durableId="49087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BE"/>
    <w:rsid w:val="005348BE"/>
    <w:rsid w:val="006E22BE"/>
    <w:rsid w:val="00820873"/>
    <w:rsid w:val="00E27912"/>
    <w:rsid w:val="00E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F996"/>
  <w15:chartTrackingRefBased/>
  <w15:docId w15:val="{B4A486FA-87E2-4363-94C3-EB712739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B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uiPriority w:val="33"/>
    <w:qFormat/>
    <w:rsid w:val="006E22BE"/>
    <w:rPr>
      <w:b/>
      <w:bCs/>
      <w:i/>
      <w:iCs/>
      <w:spacing w:val="0"/>
    </w:rPr>
  </w:style>
  <w:style w:type="paragraph" w:styleId="Odlomakpopisa">
    <w:name w:val="List Paragraph"/>
    <w:basedOn w:val="Normal"/>
    <w:uiPriority w:val="34"/>
    <w:qFormat/>
    <w:rsid w:val="006E22B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E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Tigrovi SocijalnaSkrb</dc:creator>
  <cp:keywords/>
  <dc:description/>
  <cp:lastModifiedBy>Tigrovi SocijalnaSkrb</cp:lastModifiedBy>
  <cp:revision>2</cp:revision>
  <dcterms:created xsi:type="dcterms:W3CDTF">2024-05-06T13:01:00Z</dcterms:created>
  <dcterms:modified xsi:type="dcterms:W3CDTF">2024-05-06T13:01:00Z</dcterms:modified>
</cp:coreProperties>
</file>